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7" w:rsidRPr="00F373BC" w:rsidRDefault="009144F7" w:rsidP="009144F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373BC">
        <w:rPr>
          <w:rFonts w:ascii="Times New Roman" w:hAnsi="Times New Roman"/>
          <w:b/>
          <w:i/>
          <w:sz w:val="24"/>
          <w:szCs w:val="24"/>
        </w:rPr>
        <w:t>КОМИТЕТ ОБРАЗОВАНИЯ  И НАУКИ АДМИНИСТРАЦИИ ГОРОДА НОВОКУЗНЕЦКА</w:t>
      </w:r>
    </w:p>
    <w:p w:rsidR="009144F7" w:rsidRPr="00F373BC" w:rsidRDefault="009144F7" w:rsidP="009144F7">
      <w:pPr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144F7" w:rsidRPr="00F373BC" w:rsidRDefault="009144F7" w:rsidP="009144F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F373BC">
        <w:rPr>
          <w:rFonts w:ascii="Times New Roman" w:eastAsia="Times New Roman" w:hAnsi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9144F7" w:rsidRPr="00F373BC" w:rsidRDefault="009144F7" w:rsidP="009144F7">
      <w:pPr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F373BC">
        <w:rPr>
          <w:rFonts w:ascii="Times New Roman" w:eastAsia="Times New Roman" w:hAnsi="Times New Roman"/>
          <w:b/>
          <w:i/>
          <w:sz w:val="24"/>
          <w:szCs w:val="24"/>
        </w:rPr>
        <w:t>«СРЕДНЯЯ ОБЩЕОБРАЗОВАТЕЛЬНАЯ ШКОЛА № 56»</w:t>
      </w:r>
    </w:p>
    <w:p w:rsidR="009144F7" w:rsidRDefault="009144F7" w:rsidP="009144F7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44F7" w:rsidRDefault="009144F7" w:rsidP="009144F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44F7" w:rsidRDefault="009144F7" w:rsidP="009144F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44F7" w:rsidRDefault="009144F7" w:rsidP="009144F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44F7" w:rsidRDefault="009144F7" w:rsidP="009144F7">
      <w:pPr>
        <w:spacing w:line="240" w:lineRule="auto"/>
        <w:ind w:firstLine="0"/>
        <w:rPr>
          <w:rFonts w:ascii="Times New Roman" w:hAnsi="Times New Roman"/>
          <w:b/>
          <w:sz w:val="36"/>
          <w:szCs w:val="36"/>
        </w:rPr>
      </w:pPr>
    </w:p>
    <w:p w:rsidR="009144F7" w:rsidRDefault="009144F7" w:rsidP="009144F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44F7" w:rsidRPr="00A85253" w:rsidRDefault="009144F7" w:rsidP="009144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Технологии физического воспитания</w:t>
      </w:r>
    </w:p>
    <w:p w:rsidR="009144F7" w:rsidRDefault="009144F7" w:rsidP="009144F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Работу выполнила:</w:t>
      </w:r>
    </w:p>
    <w:p w:rsidR="00951203" w:rsidRDefault="00951203" w:rsidP="009144F7"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/>
          <w:b/>
          <w:sz w:val="24"/>
          <w:szCs w:val="24"/>
        </w:rPr>
        <w:t>физической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1203" w:rsidRDefault="00951203" w:rsidP="009144F7"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культуры</w:t>
      </w:r>
    </w:p>
    <w:p w:rsidR="009144F7" w:rsidRDefault="009144F7" w:rsidP="009144F7"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Васильченко Марина</w:t>
      </w:r>
    </w:p>
    <w:p w:rsidR="009144F7" w:rsidRDefault="009144F7" w:rsidP="009144F7"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Валерьевна</w:t>
      </w:r>
    </w:p>
    <w:p w:rsidR="009144F7" w:rsidRDefault="009144F7" w:rsidP="00951203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144F7" w:rsidRDefault="009144F7" w:rsidP="009144F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144F7" w:rsidRDefault="00341C00" w:rsidP="009144F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Новокузнецк, 2017</w:t>
      </w:r>
      <w:r w:rsidR="009144F7">
        <w:rPr>
          <w:rFonts w:ascii="Times New Roman" w:hAnsi="Times New Roman"/>
          <w:b/>
          <w:sz w:val="24"/>
          <w:szCs w:val="24"/>
        </w:rPr>
        <w:t>г.</w:t>
      </w:r>
    </w:p>
    <w:p w:rsidR="009144F7" w:rsidRPr="009144F7" w:rsidRDefault="009144F7" w:rsidP="00914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Методическая р</w:t>
      </w:r>
      <w:r w:rsidRPr="009144F7">
        <w:rPr>
          <w:rFonts w:ascii="Times New Roman" w:hAnsi="Times New Roman"/>
          <w:b/>
          <w:sz w:val="24"/>
          <w:szCs w:val="24"/>
        </w:rPr>
        <w:t>азработка оздоровительно-адаптивной, социально-ориентированной, личностно-ориентированной технологий физического воспитания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2268"/>
        <w:gridCol w:w="1843"/>
        <w:gridCol w:w="1843"/>
        <w:gridCol w:w="2126"/>
        <w:gridCol w:w="1984"/>
        <w:gridCol w:w="2268"/>
      </w:tblGrid>
      <w:tr w:rsidR="009144F7" w:rsidRPr="009144F7" w:rsidTr="0006393E">
        <w:tc>
          <w:tcPr>
            <w:tcW w:w="1560" w:type="dxa"/>
          </w:tcPr>
          <w:p w:rsidR="009144F7" w:rsidRPr="009144F7" w:rsidRDefault="009144F7" w:rsidP="009144F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9144F7" w:rsidRPr="009144F7" w:rsidRDefault="009144F7" w:rsidP="0006393E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9144F7" w:rsidRPr="009144F7" w:rsidRDefault="009144F7" w:rsidP="0006393E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9144F7" w:rsidRPr="009144F7" w:rsidRDefault="009144F7" w:rsidP="0006393E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843" w:type="dxa"/>
          </w:tcPr>
          <w:p w:rsidR="009144F7" w:rsidRPr="009144F7" w:rsidRDefault="009144F7" w:rsidP="0006393E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126" w:type="dxa"/>
          </w:tcPr>
          <w:p w:rsidR="009144F7" w:rsidRPr="009144F7" w:rsidRDefault="009144F7" w:rsidP="0006393E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984" w:type="dxa"/>
          </w:tcPr>
          <w:p w:rsidR="009144F7" w:rsidRPr="009144F7" w:rsidRDefault="009144F7" w:rsidP="0006393E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2268" w:type="dxa"/>
          </w:tcPr>
          <w:p w:rsidR="009144F7" w:rsidRPr="009144F7" w:rsidRDefault="009144F7" w:rsidP="009144F7">
            <w:pPr>
              <w:ind w:firstLine="0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144F7" w:rsidRPr="009144F7" w:rsidTr="0006393E">
        <w:tc>
          <w:tcPr>
            <w:tcW w:w="1560" w:type="dxa"/>
          </w:tcPr>
          <w:p w:rsidR="009144F7" w:rsidRPr="009144F7" w:rsidRDefault="009144F7" w:rsidP="009144F7">
            <w:pPr>
              <w:spacing w:line="240" w:lineRule="auto"/>
              <w:ind w:firstLine="0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Оздоровительно-адаптивная</w:t>
            </w:r>
          </w:p>
        </w:tc>
        <w:tc>
          <w:tcPr>
            <w:tcW w:w="2126" w:type="dxa"/>
          </w:tcPr>
          <w:p w:rsidR="009144F7" w:rsidRPr="009144F7" w:rsidRDefault="009144F7" w:rsidP="009144F7">
            <w:pPr>
              <w:spacing w:line="240" w:lineRule="auto"/>
              <w:ind w:firstLine="0"/>
              <w:jc w:val="left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144F7">
              <w:rPr>
                <w:rStyle w:val="apple-converted-space"/>
                <w:rFonts w:ascii="Times New Roman" w:hAnsi="Times New Roman"/>
                <w:sz w:val="24"/>
                <w:szCs w:val="24"/>
              </w:rPr>
              <w:t>Укрепление здоровья, достижение нормального физического развития и общефи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зической подготовленности уча</w:t>
            </w:r>
            <w:r w:rsidRPr="009144F7">
              <w:rPr>
                <w:rStyle w:val="apple-converted-space"/>
                <w:rFonts w:ascii="Times New Roman" w:hAnsi="Times New Roman"/>
                <w:sz w:val="24"/>
                <w:szCs w:val="24"/>
              </w:rPr>
              <w:t>щихся.</w:t>
            </w:r>
          </w:p>
          <w:p w:rsidR="009144F7" w:rsidRPr="009144F7" w:rsidRDefault="009144F7" w:rsidP="009144F7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4F7" w:rsidRPr="009144F7" w:rsidRDefault="009144F7" w:rsidP="009144F7">
            <w:pPr>
              <w:spacing w:line="240" w:lineRule="auto"/>
              <w:ind w:firstLine="0"/>
              <w:jc w:val="left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индивидуальной </w:t>
            </w:r>
            <w:proofErr w:type="spellStart"/>
            <w:proofErr w:type="gramStart"/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морфо-функциональной</w:t>
            </w:r>
            <w:proofErr w:type="spellEnd"/>
            <w:proofErr w:type="gramEnd"/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двиг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ательной базы, необходимой для а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даптации к природным и социальным условиям жиз</w:t>
            </w:r>
            <w:r w:rsidR="00341C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</w:t>
            </w:r>
          </w:p>
        </w:tc>
        <w:tc>
          <w:tcPr>
            <w:tcW w:w="1843" w:type="dxa"/>
          </w:tcPr>
          <w:p w:rsidR="009144F7" w:rsidRDefault="009144F7" w:rsidP="009144F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44F7"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>Формирование знаний.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4F7" w:rsidRPr="009144F7" w:rsidRDefault="009144F7" w:rsidP="009144F7">
            <w:pPr>
              <w:spacing w:line="240" w:lineRule="auto"/>
              <w:ind w:firstLine="0"/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 регламентированного упражнения</w:t>
            </w:r>
            <w:r w:rsidRPr="009144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144F7" w:rsidRPr="009144F7" w:rsidRDefault="009144F7" w:rsidP="009144F7">
            <w:pPr>
              <w:spacing w:line="240" w:lineRule="auto"/>
              <w:ind w:firstLine="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 xml:space="preserve">Метод развития практических навыков. </w:t>
            </w:r>
          </w:p>
        </w:tc>
        <w:tc>
          <w:tcPr>
            <w:tcW w:w="1843" w:type="dxa"/>
          </w:tcPr>
          <w:p w:rsidR="009144F7" w:rsidRPr="009144F7" w:rsidRDefault="009144F7" w:rsidP="009144F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Физкультурно-оздоровительные мероприятия в режиме учебного дня; оздоровительной аэробики, общей физической подготовки;</w:t>
            </w:r>
          </w:p>
          <w:p w:rsidR="009144F7" w:rsidRPr="009144F7" w:rsidRDefault="009144F7" w:rsidP="009144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формы организации активного отдыха и досуга.</w:t>
            </w:r>
          </w:p>
        </w:tc>
        <w:tc>
          <w:tcPr>
            <w:tcW w:w="2126" w:type="dxa"/>
          </w:tcPr>
          <w:p w:rsidR="009144F7" w:rsidRPr="009144F7" w:rsidRDefault="009144F7" w:rsidP="009144F7">
            <w:pPr>
              <w:spacing w:before="100" w:beforeAutospacing="1" w:after="100" w:afterAutospacing="1" w:line="240" w:lineRule="auto"/>
              <w:ind w:firstLine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Массаж; </w:t>
            </w:r>
            <w:proofErr w:type="spellStart"/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proofErr w:type="gramStart"/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;.          </w:t>
            </w:r>
            <w:proofErr w:type="gramEnd"/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Физич</w:t>
            </w:r>
            <w:r w:rsidR="00341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еские упражнения способствующие 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формированию осанки, профилактике плоскостопия; развития органов дыхания, опорно-двигательного аппарата;      </w:t>
            </w:r>
            <w:r w:rsidRPr="009144F7">
              <w:rPr>
                <w:rFonts w:ascii="Times New Roman" w:hAnsi="Times New Roman"/>
                <w:sz w:val="24"/>
                <w:szCs w:val="24"/>
              </w:rPr>
              <w:t xml:space="preserve">физических качеств, двигательных способностей;    психическому развитию.. </w:t>
            </w:r>
          </w:p>
        </w:tc>
        <w:tc>
          <w:tcPr>
            <w:tcW w:w="1984" w:type="dxa"/>
          </w:tcPr>
          <w:p w:rsidR="009144F7" w:rsidRPr="009144F7" w:rsidRDefault="009144F7" w:rsidP="009144F7">
            <w:pPr>
              <w:spacing w:line="240" w:lineRule="auto"/>
              <w:ind w:firstLine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Наглядно-зрительные; наглядно-слуховые;</w:t>
            </w:r>
            <w:r w:rsidRPr="009144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144F7" w:rsidRPr="009144F7" w:rsidRDefault="009144F7" w:rsidP="009144F7">
            <w:pPr>
              <w:spacing w:line="240" w:lineRule="auto"/>
              <w:ind w:firstLine="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приемы вербального (словесного) метода</w:t>
            </w:r>
            <w:r w:rsidRPr="009144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9144F7" w:rsidRPr="009144F7" w:rsidRDefault="009144F7" w:rsidP="009144F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функциональных и адаптив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возможностей основных жизнеобеспечивающих систем ор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ганизма обучающихся.</w:t>
            </w:r>
          </w:p>
          <w:p w:rsidR="009144F7" w:rsidRPr="009144F7" w:rsidRDefault="009144F7" w:rsidP="009144F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усвоение знаний о том, как сохранить свое здоровье и предупредить его нарушение;</w:t>
            </w:r>
          </w:p>
          <w:p w:rsidR="009144F7" w:rsidRPr="009144F7" w:rsidRDefault="009144F7" w:rsidP="009144F7">
            <w:pPr>
              <w:spacing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9144F7" w:rsidRPr="009144F7" w:rsidRDefault="009144F7" w:rsidP="009144F7">
            <w:pPr>
              <w:spacing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9144F7" w:rsidRPr="009144F7" w:rsidRDefault="009144F7" w:rsidP="009144F7">
            <w:pPr>
              <w:spacing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9144F7" w:rsidRPr="009144F7" w:rsidRDefault="009144F7" w:rsidP="009144F7">
            <w:pPr>
              <w:spacing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9144F7" w:rsidRPr="009144F7" w:rsidRDefault="009144F7" w:rsidP="00951203">
            <w:pPr>
              <w:spacing w:line="240" w:lineRule="auto"/>
              <w:ind w:firstLine="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</w:tc>
      </w:tr>
      <w:tr w:rsidR="009144F7" w:rsidRPr="009144F7" w:rsidTr="0006393E">
        <w:tc>
          <w:tcPr>
            <w:tcW w:w="1560" w:type="dxa"/>
          </w:tcPr>
          <w:p w:rsidR="009144F7" w:rsidRPr="009144F7" w:rsidRDefault="009144F7" w:rsidP="009144F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44F7">
              <w:rPr>
                <w:rFonts w:ascii="Times New Roman" w:hAnsi="Times New Roman"/>
                <w:b/>
                <w:sz w:val="24"/>
                <w:szCs w:val="24"/>
              </w:rPr>
              <w:t>Социально-ориентированная.</w:t>
            </w:r>
          </w:p>
        </w:tc>
        <w:tc>
          <w:tcPr>
            <w:tcW w:w="2126" w:type="dxa"/>
          </w:tcPr>
          <w:p w:rsidR="009144F7" w:rsidRPr="009144F7" w:rsidRDefault="009144F7" w:rsidP="009144F7">
            <w:pPr>
              <w:spacing w:line="240" w:lineRule="auto"/>
              <w:ind w:firstLine="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>Формирование знаний, умений, навыков и физической подготовленности учащихся. Достижение социально значимых целей.</w:t>
            </w:r>
          </w:p>
        </w:tc>
        <w:tc>
          <w:tcPr>
            <w:tcW w:w="2268" w:type="dxa"/>
          </w:tcPr>
          <w:p w:rsidR="009144F7" w:rsidRPr="009144F7" w:rsidRDefault="009144F7" w:rsidP="009144F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бразовательный процесс 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приобретает форму общей (к жизни вообще) и специальной (профессионально-прикладной, военно-прикладной и т.д.) физической подготовки учащегося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Подготовить уча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 к самостоятельной физкультурной деятельности.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щиеся учатся самооценке и </w:t>
            </w:r>
            <w:proofErr w:type="spellStart"/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взаимооценке</w:t>
            </w:r>
            <w:proofErr w:type="spellEnd"/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44F7" w:rsidRPr="009144F7" w:rsidRDefault="009144F7" w:rsidP="009144F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</w:pPr>
            <w:r w:rsidRPr="009144F7"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 xml:space="preserve">Диалога, игровые, рефлексивные, педагогической поддержки, диагностические, создание ситуации выбора, успеха. </w:t>
            </w:r>
          </w:p>
        </w:tc>
        <w:tc>
          <w:tcPr>
            <w:tcW w:w="1843" w:type="dxa"/>
          </w:tcPr>
          <w:p w:rsidR="009144F7" w:rsidRDefault="009144F7" w:rsidP="009144F7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 xml:space="preserve">Урочные внеурочные, занятия. </w:t>
            </w:r>
          </w:p>
          <w:p w:rsidR="009144F7" w:rsidRDefault="009144F7" w:rsidP="009144F7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144F7" w:rsidRPr="009144F7" w:rsidRDefault="009144F7" w:rsidP="009144F7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>Самостоятельные занятия физкультурой и спортом.</w:t>
            </w:r>
          </w:p>
        </w:tc>
        <w:tc>
          <w:tcPr>
            <w:tcW w:w="2126" w:type="dxa"/>
          </w:tcPr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упражнения способствующие -</w:t>
            </w:r>
            <w:r w:rsidRPr="009144F7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развития физических качеств.</w:t>
            </w:r>
          </w:p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>Нормативы ГТО. Контрольные упражнения.</w:t>
            </w:r>
          </w:p>
        </w:tc>
        <w:tc>
          <w:tcPr>
            <w:tcW w:w="1984" w:type="dxa"/>
          </w:tcPr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Наглядно-зрительные.</w:t>
            </w:r>
            <w:r w:rsidRPr="009144F7">
              <w:rPr>
                <w:rFonts w:ascii="Times New Roman" w:hAnsi="Times New Roman"/>
                <w:sz w:val="24"/>
                <w:szCs w:val="24"/>
              </w:rPr>
              <w:t xml:space="preserve"> Приемы вербального (словесного) метода; </w:t>
            </w:r>
            <w:proofErr w:type="spellStart"/>
            <w:r w:rsidRPr="009144F7"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 w:rsidRPr="009144F7">
              <w:rPr>
                <w:rFonts w:ascii="Times New Roman" w:hAnsi="Times New Roman"/>
                <w:sz w:val="24"/>
                <w:szCs w:val="24"/>
              </w:rPr>
              <w:t>. взаимопомощь.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показателей физической подготовленности и умс</w:t>
            </w:r>
            <w:r w:rsidR="009E7707">
              <w:rPr>
                <w:rFonts w:ascii="Times New Roman" w:hAnsi="Times New Roman"/>
                <w:color w:val="000000"/>
                <w:sz w:val="24"/>
                <w:szCs w:val="24"/>
              </w:rPr>
              <w:t>твенной работоспособности уча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щихся;</w:t>
            </w:r>
          </w:p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снижение уровня заболеваемости; повышение</w:t>
            </w:r>
            <w:r w:rsidR="009E7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мотивация уча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к занятиям физической культурой, к участию в любом труде;  </w:t>
            </w:r>
          </w:p>
          <w:p w:rsidR="009144F7" w:rsidRPr="009144F7" w:rsidRDefault="009144F7" w:rsidP="009144F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4F7" w:rsidRPr="009144F7" w:rsidTr="0006393E">
        <w:tc>
          <w:tcPr>
            <w:tcW w:w="1560" w:type="dxa"/>
          </w:tcPr>
          <w:p w:rsidR="009144F7" w:rsidRPr="009E770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E7707">
              <w:rPr>
                <w:rFonts w:ascii="Times New Roman" w:hAnsi="Times New Roman"/>
                <w:b/>
                <w:sz w:val="24"/>
                <w:szCs w:val="24"/>
              </w:rPr>
              <w:t>Личностно-ориентированная</w:t>
            </w:r>
          </w:p>
        </w:tc>
        <w:tc>
          <w:tcPr>
            <w:tcW w:w="2126" w:type="dxa"/>
          </w:tcPr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 xml:space="preserve">Формирование физической культуры личности через создание в среде образовательного учреждения условий для освоения ценностей физической культуры на основе построения элективных траекторий физического воспитания, педагогической поддержки и сопровождения. </w:t>
            </w:r>
          </w:p>
          <w:p w:rsidR="009144F7" w:rsidRPr="009144F7" w:rsidRDefault="009144F7" w:rsidP="009144F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позитивную мотивацию занятий, благоприятное психофизическое воздействие на учащихся, развитие духовно-нравственной сферы, самостоятельность и активность. Эффективна для применения на любом этапе развития ребенка и особенно важна на старшей ступени школы, когда необходимо создать условия для физкультурного самоопределения учащихся,  специфика подготовки в которых связана с творческой деятельностью выпускников.</w:t>
            </w:r>
          </w:p>
        </w:tc>
        <w:tc>
          <w:tcPr>
            <w:tcW w:w="1843" w:type="dxa"/>
          </w:tcPr>
          <w:p w:rsidR="009E7707" w:rsidRDefault="009E770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>Диа</w:t>
            </w:r>
            <w:r w:rsidR="009144F7" w:rsidRPr="009144F7"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>лога,</w:t>
            </w:r>
            <w:r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 xml:space="preserve"> </w:t>
            </w:r>
            <w:r w:rsidR="009144F7" w:rsidRPr="009144F7"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>монолога, игровые, рефлексивные, педагогической поддержки, диагностичес</w:t>
            </w:r>
            <w:r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>-</w:t>
            </w:r>
            <w:r w:rsidR="009144F7" w:rsidRPr="009144F7"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>кие,</w:t>
            </w:r>
            <w:proofErr w:type="gramEnd"/>
          </w:p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</w:pPr>
            <w:r w:rsidRPr="009144F7">
              <w:rPr>
                <w:rFonts w:ascii="Times New Roman" w:hAnsi="Times New Roman"/>
                <w:color w:val="2E4C57"/>
                <w:sz w:val="24"/>
                <w:szCs w:val="24"/>
                <w:shd w:val="clear" w:color="auto" w:fill="FFFFFF"/>
              </w:rPr>
              <w:t xml:space="preserve"> создание ситуации выбора, успеха</w:t>
            </w:r>
          </w:p>
        </w:tc>
        <w:tc>
          <w:tcPr>
            <w:tcW w:w="1843" w:type="dxa"/>
          </w:tcPr>
          <w:p w:rsidR="009144F7" w:rsidRPr="009144F7" w:rsidRDefault="009144F7" w:rsidP="009E7707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>Урочные, внеурочные практикумы, зачеты, лекции, семинары.</w:t>
            </w:r>
          </w:p>
        </w:tc>
        <w:tc>
          <w:tcPr>
            <w:tcW w:w="2126" w:type="dxa"/>
          </w:tcPr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применение средств физической культуры обеспечивает обогащение субъектного опыта физкультурного самосовершенствования.</w:t>
            </w:r>
          </w:p>
          <w:p w:rsidR="009144F7" w:rsidRPr="009144F7" w:rsidRDefault="009144F7" w:rsidP="009144F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Приемы создания ситуации коллективного и индивидуального выбора. Предоставление</w:t>
            </w:r>
            <w:r w:rsidR="009E7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ученику пространства для творче</w:t>
            </w:r>
            <w:r w:rsidRPr="009144F7">
              <w:rPr>
                <w:rFonts w:ascii="Times New Roman" w:hAnsi="Times New Roman"/>
                <w:color w:val="000000"/>
                <w:sz w:val="24"/>
                <w:szCs w:val="24"/>
              </w:rPr>
              <w:t>ства, самостоятельности.</w:t>
            </w:r>
          </w:p>
        </w:tc>
        <w:tc>
          <w:tcPr>
            <w:tcW w:w="2268" w:type="dxa"/>
          </w:tcPr>
          <w:p w:rsidR="009E770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>Осуществляется деятельность ученика по физическому совершенствованию (саморазвитию). Формирование личностного «Я»:</w:t>
            </w:r>
          </w:p>
          <w:p w:rsidR="009E770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 xml:space="preserve"> Я – знаю, </w:t>
            </w:r>
          </w:p>
          <w:p w:rsidR="009144F7" w:rsidRPr="009144F7" w:rsidRDefault="009144F7" w:rsidP="009E770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4F7">
              <w:rPr>
                <w:rFonts w:ascii="Times New Roman" w:hAnsi="Times New Roman"/>
                <w:sz w:val="24"/>
                <w:szCs w:val="24"/>
              </w:rPr>
              <w:t>Я – умею, Я – хочу, Я – понимаю смысл занятий физическими упражнениями для пользы своего развития и здоровья. Приобретение знаний о свойствах человеческого организма,</w:t>
            </w:r>
          </w:p>
        </w:tc>
      </w:tr>
    </w:tbl>
    <w:p w:rsidR="009144F7" w:rsidRPr="009144F7" w:rsidRDefault="009144F7" w:rsidP="009144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44F7" w:rsidRDefault="009144F7" w:rsidP="009144F7">
      <w:pPr>
        <w:spacing w:line="240" w:lineRule="auto"/>
      </w:pPr>
    </w:p>
    <w:p w:rsidR="009144F7" w:rsidRDefault="009144F7" w:rsidP="009144F7">
      <w:pPr>
        <w:spacing w:line="240" w:lineRule="auto"/>
      </w:pPr>
    </w:p>
    <w:p w:rsidR="00F22D0F" w:rsidRPr="009144F7" w:rsidRDefault="00F22D0F" w:rsidP="009144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22D0F" w:rsidRPr="009144F7" w:rsidSect="009144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44F7"/>
    <w:rsid w:val="00341C00"/>
    <w:rsid w:val="00792FF1"/>
    <w:rsid w:val="009144F7"/>
    <w:rsid w:val="00951203"/>
    <w:rsid w:val="009E7707"/>
    <w:rsid w:val="00B63101"/>
    <w:rsid w:val="00F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F7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4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14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3816-FE13-4D2B-9EDA-056E7742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4</cp:revision>
  <dcterms:created xsi:type="dcterms:W3CDTF">2016-10-11T14:18:00Z</dcterms:created>
  <dcterms:modified xsi:type="dcterms:W3CDTF">2017-01-12T14:06:00Z</dcterms:modified>
</cp:coreProperties>
</file>